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AD" w:rsidRDefault="00F070AD">
      <w:bookmarkStart w:id="0" w:name="_GoBack"/>
      <w:bookmarkEnd w:id="0"/>
      <w:r>
        <w:t>PRILOHA</w:t>
      </w:r>
    </w:p>
    <w:p w:rsidR="00F070AD" w:rsidRDefault="00F070AD"/>
    <w:p w:rsidR="0030078A" w:rsidRPr="00F50368" w:rsidRDefault="00F070AD">
      <w:r>
        <w:t>tttttttttttttttttttttttteeeeeeeeeeeeeeeeeeeeeeeeessssssssss</w:t>
      </w:r>
      <w:r w:rsidR="00F50368">
        <w:rPr>
          <w:noProof/>
          <w:color w:val="000000"/>
          <w:highlight w:val="black"/>
        </w:rPr>
        <w:t>'''''''''''''''''''''''''''''''''''''''''''''''''''''''''''''''''''''''''''''''''</w:t>
      </w:r>
    </w:p>
    <w:sectPr w:rsidR="0030078A" w:rsidRPr="00F5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D"/>
    <w:rsid w:val="0030078A"/>
    <w:rsid w:val="00602776"/>
    <w:rsid w:val="00F070AD"/>
    <w:rsid w:val="00F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Věra JUDr.</dc:creator>
  <cp:lastModifiedBy>Tichá Věra JUDr.</cp:lastModifiedBy>
  <cp:revision>1</cp:revision>
  <dcterms:created xsi:type="dcterms:W3CDTF">2017-06-28T08:19:00Z</dcterms:created>
  <dcterms:modified xsi:type="dcterms:W3CDTF">2017-06-28T08:20:00Z</dcterms:modified>
</cp:coreProperties>
</file>