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E0" w:rsidRDefault="00EF634D">
      <w:r>
        <w:t>Dodatek 1 – zveřejnění</w:t>
      </w:r>
    </w:p>
    <w:p w:rsidR="00EF634D" w:rsidRDefault="00EF634D"/>
    <w:p w:rsidR="00EF634D" w:rsidRDefault="00EF634D">
      <w:r>
        <w:t>dddddddddddddddddddddddddddddddddddddddddddddddddddddddddddddddddddddddddddddllllllllllllllllllllllllllllllllllllllllttttttttttttttttttttttttttttttttttttttttttttttttttiiiiiiiiiiiiiiiiiiiiiiiiiiiiiiiiiiiiiiiiiirrrrrrrrrrrrrrrrrrrrrrrrrrrrrrrrrrrrrrrrrrrrrrrrrrrrrrkkkkkkkkkkkkkkkkkkkkkkkkkkkkkkkkkkkkkkkkkkkkkaaaaaaaaaaaaaaaaaaaaaaaaassssssssssssssssssssssssssssssssssssssssssaaaaaaaaaaaaaaaaaaaaaaaaaaaaaaaaaaaaaa</w:t>
      </w:r>
      <w:bookmarkStart w:id="0" w:name="_GoBack"/>
      <w:bookmarkEnd w:id="0"/>
    </w:p>
    <w:sectPr w:rsidR="00EF6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D"/>
    <w:rsid w:val="009739E0"/>
    <w:rsid w:val="00E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hruskovj</dc:creator>
  <cp:lastModifiedBy>hruskovj</cp:lastModifiedBy>
  <cp:revision>1</cp:revision>
  <dcterms:created xsi:type="dcterms:W3CDTF">2017-02-23T09:22:00Z</dcterms:created>
  <dcterms:modified xsi:type="dcterms:W3CDTF">2017-02-23T09:23:00Z</dcterms:modified>
</cp:coreProperties>
</file>