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d13dfc842aa4f6c"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cc0f322bcd87485d"/>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49/2022/INV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11.11.2022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173aa2d70db492f" /><Relationship Type="http://schemas.openxmlformats.org/officeDocument/2006/relationships/numbering" Target="/word/numbering.xml" Id="R9e34e99a454a4ab6" /><Relationship Type="http://schemas.openxmlformats.org/officeDocument/2006/relationships/settings" Target="/word/settings.xml" Id="R0a96636331f74bb5" /><Relationship Type="http://schemas.openxmlformats.org/officeDocument/2006/relationships/image" Target="/word/media/fefe252b-fdd9-4e71-9596-8982a4919d40.jpeg" Id="Rcc0f322bcd87485d" /></Relationships>
</file>