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mc:Ignorable="w14 w15 wp14">
  <w:body>
    <w:p w:rsidRDefault="00EA2682" w:rsidR="002950F2" w:rsidP="00EA2682">
      <w:pPr>
        <w:spacing w:before="960"/>
      </w:pPr>
      <w:r w:rsidRPr="00A07B97">
        <w:rPr>
          <w:noProof/>
          <w:lang w:eastAsia="cs-CZ"/>
        </w:rPr>
        <mc:AlternateContent>
          <mc:Choice Requires="wps">
            <w:drawing>
              <wp:anchor wp14:editId="6016AD20" wp14:anchorId="47429338" simplePos="0" relativeHeight="251657728" locked="0" layoutInCell="1" distT="0" distR="114300" distL="114300" distB="0" behindDoc="0" allowOverlap="1">
                <wp:simplePos y="0" x="0"/>
                <wp:positionH relativeFrom="column">
                  <wp:posOffset>3659929</wp:posOffset>
                </wp:positionH>
                <wp:positionV relativeFrom="paragraph">
                  <wp:posOffset>1205865</wp:posOffset>
                </wp:positionV>
                <wp:extent cy="1108953" cx="2299335"/>
                <wp:effectExtent t="0" r="5080" l="0" b="0"/>
                <wp:wrapNone/>
                <wp:docPr name="Textové pole 2" id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y="0" x="0"/>
                          <a:ext cy="1108953" cx="229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85b"/>
                              </w:rPr>
                              <w:alias w:val="Jméno a příjmení"/>
                              <w:tag w:val="espis_dsb/adresa/full_name"/>
                              <w:id w:val="1898698504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:rsidRDefault="00D945F9" w:rsidR="00D945F9" w:rsidP="00D945F9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Obchodní název"/>
                              <w:tag w:val="espis_dsb/adresa/obchodni_nazev"/>
                              <w:id w:val="-1226449006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:rsidRDefault="00D945F9" w:rsidR="00D945F9" w:rsidP="00D945F9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Ulice"/>
                              <w:tag w:val="espis_dsb/adresa/full_ulice"/>
                              <w:id w:val="-1611037625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:rsidRDefault="005A4288" w:rsidR="005A4288" w:rsidP="005A4288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Město"/>
                              <w:tag w:val="espis_dsb/adresa/full_mesto"/>
                              <w:id w:val="-361668140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:rsidRDefault="005A4288" w:rsidR="005A4288" w:rsidP="005A4288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Hypertextovodkaz"/>
                                <w:color w:val="000000"/>
                                <w:sz w:val="17"/>
                                <w:szCs w:val="17"/>
                                <w:u w:val="none"/>
                              </w:rPr>
                              <w:alias w:val="Stát"/>
                              <w:tag w:val="espis_dsb/adresa/stat"/>
                              <w:id w:val="1592813712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</w:rPr>
                            </w:sdtEndPr>
                            <w:sdtContent>
                              <w:p w:rsidRPr="002A239B" w:rsidRDefault="005A4288" w:rsidR="005A4288" w:rsidP="00D945F9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/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vert="horz" upright="1" tIns="45720" rot="0" rIns="91440" lIns="91440" bIns="45720" anchorCtr="0" anchor="t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29338" path="m,l,21600r21600,l21600,xe" o:spt="202" id="_x0000_t202" coordsize="21600,21600">
                <v:stroke joinstyle="miter"/>
                <v:path o:connecttype="rect" gradientshapeok="t"/>
              </v:shapetype>
              <v:shape type="#_x0000_t202" style="position:absolute;left:0;text-align:left;margin-left:288.2pt;margin-top:94.95pt;width:181.05pt;height:87.3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stroked="f" o:spid="_x0000_s10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3xiBjgIAABUFAAAOAAAAZHJzL2Uyb0RvYy54bWysVFlu2zAQ/S/QOxD8d7RETiwhcpClLgqk C5D0ALREWUQpDkvSltKgB+o5erEOKdtRl4+iqD4okjN8fDPzhheXQyfJjhsrQJU0OYkp4aqCWqhN ST8+rGYLSqxjqmYSFC/pI7f0cvnyxUWvC55CC7LmhiCIskWvS9o6p4soslXLO2ZPQHOFxgZMxxwu zSaqDesRvZNRGsdnUQ+m1gYqbi3u3o5Gugz4TcMr975pLHdElhS5uTCaMK79GC0vWLExTLei2tNg /8CiY0LhpUeoW+YY2RrxG1QnKgMWGndSQRdB04iKhxgwmiT+JZr7lmkeYsHkWH1Mk/1/sNW73QdD RI21o0SxDkv0wAcHu+/fiAbJSepT1GtboOe9Rl83XMPg3X24Vt9B9ckSBTctUxt+ZQz0LWc1Ukz8 yWhydMSxHmTdv4Ua72JbBwFoaEznATEjBNGxVI/H8iAfUuFmmub56emckgptSRIv8vlpuIMVh+Pa WPeaQ0f8pKQG6x/g2e7OOk+HFQeXQB+kqFdCyrAwm/WNNGTHUCur8O3R7dRNKu+swB8bEccdZIl3 eJvnG2r/lCdpFl+n+Wx1tjifZatsPsvP48UsTvLr/CzO8ux29dUTTLKiFXXN1Z1Q/KDDJPu7Ou87 YlRQUCLpS5rP0/lYoyl7Ow0yDt+fguyEw7aUoivp4ujECl/ZV6rGsFnhmJDjPPqZfsgy5uDwD1kJ OvClH0XghvWAKF4ca6gfUREGsF5YdnxLcNKC+UJJj31ZUvt5ywynRL5RqKo8yTLfyGGRzc9TXJip ZT21MFUhVEkdJeP0xo3Nv9VGbFq8adSxgitUYiOCRp5Z7fWLvReC2b8Tvrmn6+D1/JotfwAAAP// AwBQSwMEFAAGAAgAAAAhALwjPlzgAAAACwEAAA8AAABkcnMvZG93bnJldi54bWxMj8tugzAQRfeV +g/WVOquMXlAgGKiqhJqJVZJ+gEGDw+BbYQdQv++01W7HN2je89kp1WPbMHZ9dYI2G4CYGhqq3rT Cvi6Fi8xMOelUXK0BgV8o4NT/viQyVTZuznjcvEtoxLjUimg835KOXd1h1q6jZ3QUNbYWUtP59xy Ncs7leuR74Ig4lr2hhY6OeF7h/VwuWkBn2VdNLtSN4sftnooz9VH0RyFeH5a316BeVz9Hwy/+qQO OTlV9maUY6OA8BgdCKUgThJgRCT7OARWCdhHhxB4nvH/P+Q/AAAA//8DAFBLAQItABQABgAIAAAA IQC2gziS/gAAAOEBAAATAAAAAAAAAAAAAAAAAAAAAABbQ29udGVudF9UeXBlc10ueG1sUEsBAi0A FAAGAAgAAAAhADj9If/WAAAAlAEAAAsAAAAAAAAAAAAAAAAALwEAAF9yZWxzLy5yZWxzUEsBAi0A FAAGAAgAAAAhAOjfGIGOAgAAFQUAAA4AAAAAAAAAAAAAAAAALgIAAGRycy9lMm9Eb2MueG1sUEsB Ai0AFAAGAAgAAAAhALwjPlzgAAAACwEAAA8AAAAAAAAAAAAAAAAA6AQAAGRycy9kb3ducmV2Lnht bFBLBQYAAAAABAAEAPMAAAD1BQAAAAA= " id="Textové pole 2">
                <v:textbox>
                  <w:txbxContent>
                    <w:sdt>
                      <w:sdtPr>
                        <w:rPr>
                          <w:rStyle w:val="Styl85b"/>
                        </w:rPr>
                        <w:alias w:val="Jméno a příjmení"/>
                        <w:tag w:val="espis_dsb/adresa/full_name"/>
                        <w:id w:val="1898698504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:rsidRDefault="00D945F9" w:rsidR="00D945F9" w:rsidP="00D945F9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/>
                          </w: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Obchodní název"/>
                        <w:tag w:val="espis_dsb/adresa/obchodni_nazev"/>
                        <w:id w:val="-1226449006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:rsidRDefault="00D945F9" w:rsidR="00D945F9" w:rsidP="00D945F9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/>
                          </w: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Ulice"/>
                        <w:tag w:val="espis_dsb/adresa/full_ulice"/>
                        <w:id w:val="-1611037625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:rsidRDefault="005A4288" w:rsidR="005A4288" w:rsidP="005A4288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/>
                          </w: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Město"/>
                        <w:tag w:val="espis_dsb/adresa/full_mesto"/>
                        <w:id w:val="-361668140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:rsidRDefault="005A4288" w:rsidR="005A4288" w:rsidP="005A4288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/>
                          </w:r>
                        </w:p>
                      </w:sdtContent>
                    </w:sdt>
                    <w:sdt>
                      <w:sdtPr>
                        <w:rPr>
                          <w:rStyle w:val="Hypertextovodkaz"/>
                          <w:color w:val="000000"/>
                          <w:sz w:val="17"/>
                          <w:szCs w:val="17"/>
                          <w:u w:val="none"/>
                        </w:rPr>
                        <w:alias w:val="Stát"/>
                        <w:tag w:val="espis_dsb/adresa/stat"/>
                        <w:id w:val="1592813712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</w:rPr>
                      </w:sdtEndPr>
                      <w:sdtContent>
                        <w:p w:rsidRPr="002A239B" w:rsidRDefault="005A4288" w:rsidR="005A4288" w:rsidP="00D945F9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/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321485">
        <w:rPr>
          <w:noProof/>
          <w:sz w:val="14"/>
          <w:szCs w:val="14"/>
          <w:lang w:eastAsia="cs-CZ"/>
        </w:rPr>
        <w:drawing>
          <wp:anchor wp14:editId="687FEA8C" wp14:anchorId="2F479730" simplePos="0" relativeHeight="251659776" locked="0" layoutInCell="1" distT="0" distR="114300" distL="114300" distB="0" behindDoc="0" allowOverlap="1">
            <wp:simplePos y="0" x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y="358140" cx="1418590"/>
            <wp:effectExtent t="0" r="0" l="0" b="3810"/>
            <wp:wrapTopAndBottom/>
            <wp:docPr name="Obrázek 0" id="8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espis_barcode.png" id="0"/>
                    <pic:cNvPicPr/>
                  </pic:nvPicPr>
                  <pic:blipFill>
                    <a:blip r:embed="espisBC1"/>
                    <a:stretch>
                      <a:fillRect/>
                    </a:stretch>
                  </pic:blipFill>
                  <pic:spPr>
                    <a:xfrm>
                      <a:off y="0" x="0"/>
                      <a:ext cy="358140" cx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Default="00E103BC" w:rsidR="00E103BC" w:rsidP="00EA2682">
      <w:pPr>
        <w:spacing w:before="960"/>
        <w:sectPr w:rsidSect="00E103BC" w:rsidR="00E103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1077" w:left="567" w:header="907" w:gutter="0" w:footer="567" w:bottom="1531"/>
          <w:cols w:space="708"/>
          <w:titlePg/>
          <w:docGrid w:linePitch="360"/>
        </w:sectPr>
      </w:pPr>
    </w:p>
    <w:p w:rsidRPr="00CB3651" w:rsidRDefault="00297D28" w:rsidR="000479B3" w:rsidP="00874DE4">
      <w:pPr>
        <w:spacing w:before="60" w:after="60"/>
      </w:pPr>
      <w:r>
        <w:rPr>
          <w:rStyle w:val="Styl85b"/>
        </w:rPr>
        <w:lastRenderedPageBreak/>
        <w:t>Č</w:t>
      </w:r>
      <w:r w:rsidRPr="00874DE4" w:rsidR="00BD05D9">
        <w:rPr>
          <w:rStyle w:val="Styl85b"/>
        </w:rPr>
        <w:t xml:space="preserve">. j.: </w:t>
      </w:r>
      <w:sdt>
        <w:sdtPr>
          <w:rPr>
            <w:rStyle w:val="Styl85b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Pr="008F7AFA" w:rsidR="00C35A55">
                    <w:rPr>
                      <w:rStyle w:val="Zstupntext"/>
                      <w:color w:val="auto"/>
                      <w:sz w:val="17"/>
                    </w:rPr>
                    <w:t>SVS/2016/001036-G</w:t>
                  </w:r>
                </w:sdtContent>
              </w:sdt>
            </w:sdtContent>
          </w:sdt>
        </w:sdtContent>
      </w:sdt>
      <w:hyperlink w:tooltip="espis_objektsps/evidencni_cislo" w:history="1" r:id="rId14"/>
    </w:p>
    <w:p w:rsidRPr="00DD6F93" w:rsidRDefault="00882C87" w:rsidR="00BD05D9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>V</w:t>
      </w:r>
      <w:r w:rsidRPr="00874DE4" w:rsidR="00BD05D9">
        <w:rPr>
          <w:rStyle w:val="Styl85b"/>
        </w:rPr>
        <w:t xml:space="preserve">yřizuje: </w:t>
      </w:r>
      <w:sdt>
        <w:sdtPr>
          <w:rPr>
            <w:rStyle w:val="Styl85b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Pr="00DD6F93" w:rsidR="00C35A55">
                <w:rPr>
                  <w:rStyle w:val="Styl85b"/>
                </w:rPr>
                <w:t>Mgr. Lenka Stoličková</w:t>
              </w:r>
            </w:sdtContent>
          </w:sdt>
        </w:sdtContent>
      </w:sdt>
    </w:p>
    <w:p w:rsidRPr="00874DE4" w:rsidRDefault="0079269E" w:rsidR="0079269E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 xml:space="preserve">Telefon: </w:t>
      </w:r>
      <w:sdt>
        <w:sdtPr>
          <w:rPr>
            <w:rStyle w:val="Styl85b"/>
          </w:rPr>
          <w:id w:val="-1084070285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Telefon"/>
              <w:tag w:val="espis_zpracovatel/pracovnik/telefon1"/>
              <w:id w:val="558833379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Pr="008F7AFA" w:rsidR="00C35A55">
                <w:rPr>
                  <w:rStyle w:val="Zstupntext"/>
                  <w:color w:val="auto"/>
                  <w:sz w:val="17"/>
                </w:rPr>
                <w:t>+420 227 010 239</w:t>
              </w:r>
            </w:sdtContent>
          </w:sdt>
        </w:sdtContent>
      </w:sdt>
    </w:p>
    <w:p w:rsidRPr="00AE47AA" w:rsidRDefault="000B54D7" w:rsidR="000B54D7" w:rsidP="00E5418E">
      <w:pPr>
        <w:pStyle w:val="Mstoadatum"/>
        <w:spacing w:before="1200"/>
      </w:pPr>
      <w:r w:rsidRPr="007A5CDD">
        <w:t>V </w:t>
      </w:r>
      <w:r w:rsidRPr="007A5CDD" w:rsidR="00455BFB">
        <w:t>Praze</w:t>
      </w:r>
      <w:r w:rsidRPr="00AE47AA">
        <w:t xml:space="preserve"> </w:t>
      </w:r>
      <w:r w:rsidR="00C35A55">
        <w:t xml:space="preserve">dne </w:t>
      </w:r>
      <w:sdt>
        <w:sdtPr>
          <w:rPr>
            <w:rStyle w:val="Zstupntext"/>
            <w:color w:val="auto"/>
          </w:rPr>
          <w:alias w:val="Datum"/>
          <w:tag w:val="espis_objektsps/zalozeno_datum/datum"/>
          <w:id w:val="1027451596"/>
          <w:placeholder>
            <w:docPart w:val="DefaultPlaceholder_1081868574"/>
          </w:placeholder>
          <w:showingPlcHdr/>
        </w:sdtPr>
        <w:sdtEndPr>
          <w:rPr>
            <w:rStyle w:val="Zstupntext"/>
          </w:rPr>
        </w:sdtEndPr>
        <w:sdtContent>
          <w:r w:rsidRPr="00893D9B" w:rsidR="00893D9B">
            <w:rPr>
              <w:rStyle w:val="Zstupntext"/>
              <w:color w:val="auto"/>
            </w:rPr>
            <w:t>06.11.2016</w:t>
          </w:r>
        </w:sdtContent>
      </w:sdt>
    </w:p>
    <w:sdt>
      <w:sdtPr>
        <w:alias w:val="Věc"/>
        <w:tag w:val="espis_objektsps/vec"/>
        <w:id w:val="311070687"/>
        <w:placeholder>
          <w:docPart w:val="DefaultPlaceholder_1081868574"/>
        </w:placeholder>
        <w:showingPlcHdr/>
      </w:sdtPr>
      <w:sdtEndPr/>
      <w:sdtContent>
        <w:p w:rsidRPr="00C32A88" w:rsidRDefault="00680125" w:rsidR="00BD05D9" w:rsidP="00C32A88">
          <w:pPr>
            <w:pStyle w:val="Vc"/>
          </w:pPr>
          <w:r w:rsidRPr="00C32A88">
            <w:t>Smlouva na nákup vozidel</w:t>
          </w:r>
        </w:p>
      </w:sdtContent>
    </w:sdt>
    <w:p w:rsidRPr="006B2D49" w:rsidRDefault="00C32A88" w:rsidR="00C32A88" w:rsidP="00C32A88">
      <w:pPr>
        <w:pStyle w:val="Osloven"/>
      </w:pPr>
      <w:r w:rsidRPr="006B2D49">
        <w:t>Vážená paní, vážený pane,</w:t>
      </w:r>
    </w:p>
    <w:p w:rsidRDefault="00A07B97" w:rsidR="00B5133A" w:rsidP="00B5133A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1"/>
      <w:r w:rsidR="00B5133A">
        <w:instrText xml:space="preserve"> FORMTEXT </w:instrText>
      </w:r>
      <w:r>
        <w:fldChar w:fldCharType="separate"/>
      </w:r>
      <w:r w:rsidR="00B5133A">
        <w:rPr>
          <w:noProof/>
        </w:rPr>
        <w:t> </w:t>
      </w:r>
      <w:r w:rsidR="00B5133A">
        <w:rPr>
          <w:noProof/>
        </w:rPr>
        <w:t> </w:t>
      </w:r>
      <w:r w:rsidR="00B5133A">
        <w:rPr>
          <w:noProof/>
        </w:rPr>
        <w:t> </w:t>
      </w:r>
      <w:r w:rsidR="00B5133A">
        <w:rPr>
          <w:noProof/>
        </w:rPr>
        <w:t> </w:t>
      </w:r>
      <w:r w:rsidR="00B5133A">
        <w:rPr>
          <w:noProof/>
        </w:rPr>
        <w:t> </w:t>
      </w:r>
      <w:r>
        <w:fldChar w:fldCharType="end"/>
      </w:r>
      <w:bookmarkEnd w:id="1"/>
    </w:p>
    <w:p w:rsidRDefault="00BD05D9" w:rsidR="00BD05D9" w:rsidP="00FC4989">
      <w:pPr>
        <w:pStyle w:val="Pozdrav"/>
      </w:pPr>
      <w:r>
        <w:t>S pozdravem</w:t>
      </w:r>
    </w:p>
    <w:p w:rsidRDefault="007A5CDD" w:rsidR="007A5CDD" w:rsidP="00684A89">
      <w:pPr>
        <w:pStyle w:val="Podpisovdoloka"/>
        <w:ind w:left="6381"/>
      </w:pPr>
      <w:r>
        <w:t xml:space="preserve">MVDr. </w:t>
      </w:r>
      <w:r w:rsidR="00E74A0A">
        <w:t>Josef Vitásek, Ph.D.</w:t>
      </w:r>
    </w:p>
    <w:p w:rsidRDefault="007A5CDD" w:rsidR="007A5CDD" w:rsidP="00684A89">
      <w:pPr>
        <w:pStyle w:val="Podpisovdoloka"/>
        <w:ind w:left="6381"/>
      </w:pPr>
      <w:r>
        <w:t xml:space="preserve">ředitel </w:t>
      </w:r>
      <w:r w:rsidR="00B2660A">
        <w:t xml:space="preserve">odboru </w:t>
      </w:r>
      <w:r>
        <w:t>vnějších vztahů</w:t>
      </w:r>
    </w:p>
    <w:p w:rsidRDefault="007A5CDD" w:rsidR="00455BFB" w:rsidP="00684A89">
      <w:pPr>
        <w:pStyle w:val="Podpisovdoloka"/>
        <w:ind w:left="6381"/>
      </w:pPr>
      <w:r>
        <w:t>a kontroly dovozu a vývozu</w:t>
      </w:r>
    </w:p>
    <w:p w:rsidRPr="00B2660A" w:rsidRDefault="00455BFB" w:rsidR="00403C0F" w:rsidP="00684A89">
      <w:pPr>
        <w:pStyle w:val="Podpisovdoloka"/>
        <w:ind w:left="6381"/>
      </w:pPr>
      <w:r w:rsidRPr="00B2660A">
        <w:t>podepsáno elektronicky</w:t>
      </w:r>
    </w:p>
    <w:p w:rsidRDefault="00AE47AA" w:rsidR="006D0A76" w:rsidP="00AE47AA">
      <w:pPr>
        <w:pStyle w:val="Plohy"/>
      </w:pPr>
      <w:r>
        <w:t>Přílohy</w:t>
      </w:r>
    </w:p>
    <w:p w:rsidRDefault="00A07B97" w:rsidR="00CB3651" w:rsidP="00B66013">
      <w:pPr>
        <w:pStyle w:val="Odstavecseseznamem"/>
      </w:pPr>
      <w:r w:rsidRPr="00B66013">
        <w:fldChar w:fldCharType="begin">
          <w:ffData>
            <w:name w:val="Text1"/>
            <w:enabled/>
            <w:calcOnExit w:val="0"/>
            <w:textInput/>
          </w:ffData>
        </w:fldChar>
      </w:r>
      <w:r w:rsidRPr="00B66013" w:rsidR="00CB3651">
        <w:instrText xml:space="preserve"> FORMTEXT </w:instrText>
      </w:r>
      <w:r w:rsidRPr="00B66013">
        <w:fldChar w:fldCharType="separate"/>
      </w:r>
      <w:r w:rsidRPr="00B66013" w:rsidR="00CB3651">
        <w:t> </w:t>
      </w:r>
      <w:r w:rsidRPr="00B66013" w:rsidR="00CB3651">
        <w:t> </w:t>
      </w:r>
      <w:r w:rsidRPr="00B66013" w:rsidR="00CB3651">
        <w:t> </w:t>
      </w:r>
      <w:r w:rsidRPr="00B66013" w:rsidR="00CB3651">
        <w:t> </w:t>
      </w:r>
      <w:r w:rsidRPr="00B66013" w:rsidR="00CB3651">
        <w:t> </w:t>
      </w:r>
      <w:r w:rsidRPr="00B66013">
        <w:fldChar w:fldCharType="end"/>
      </w:r>
      <w:r w:rsidR="00E869DF">
        <w:t xml:space="preserve"> </w:t>
      </w:r>
    </w:p>
    <w:sectPr w:rsidSect="00CB3651" w:rsidR="00CB3651">
      <w:type w:val="continuous"/>
      <w:pgSz w:w="11906" w:h="16838"/>
      <w:pgMar w:top="1701" w:right="1077" w:left="1775" w:header="907" w:gutter="0" w:footer="567" w:bottom="15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DA5" w:rsidRDefault="00D07DA5" w:rsidP="00CC3777">
      <w:r>
        <w:separator/>
      </w:r>
    </w:p>
  </w:endnote>
  <w:endnote w:type="continuationSeparator" w:id="0">
    <w:p w:rsidR="00D07DA5" w:rsidRDefault="00D07DA5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96" w:rsidRDefault="00F61B9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2950F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36" w:rsidRPr="00B66013" w:rsidRDefault="00577336" w:rsidP="00B66013">
    <w:pPr>
      <w:pStyle w:val="Banka"/>
    </w:pPr>
    <w:r w:rsidRPr="00B66013">
      <w:t xml:space="preserve">Bankovní spojení: </w:t>
    </w:r>
    <w:r w:rsidRPr="007A5CDD">
      <w:t xml:space="preserve">ČNB </w:t>
    </w:r>
    <w:r w:rsidR="00455BFB" w:rsidRPr="007A5CDD">
      <w:t>4221011/0710</w:t>
    </w:r>
  </w:p>
  <w:p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DA5" w:rsidRDefault="00D07DA5" w:rsidP="00CC3777">
      <w:r>
        <w:separator/>
      </w:r>
    </w:p>
  </w:footnote>
  <w:footnote w:type="continuationSeparator" w:id="0">
    <w:p w:rsidR="00D07DA5" w:rsidRDefault="00D07DA5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96" w:rsidRDefault="00F61B9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96" w:rsidRDefault="00F61B9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96" w:rsidRPr="002D6D30" w:rsidRDefault="00930FD3" w:rsidP="00F61B96">
    <w:pPr>
      <w:widowControl w:val="0"/>
      <w:autoSpaceDE w:val="0"/>
      <w:autoSpaceDN w:val="0"/>
      <w:adjustRightInd w:val="0"/>
      <w:spacing w:before="0"/>
      <w:ind w:left="6379"/>
      <w:rPr>
        <w:rFonts w:cs="Arial"/>
        <w:b/>
        <w:sz w:val="17"/>
        <w:szCs w:val="17"/>
      </w:rPr>
    </w:pPr>
    <w:r w:rsidRPr="007A5CDD">
      <w:drawing>
        <wp:anchor distT="0" distB="0" distL="114300" distR="114300" simplePos="0" relativeHeight="251658240" behindDoc="0" locked="0" layoutInCell="1" allowOverlap="1" wp14:anchorId="410A9C54" wp14:editId="4F1C0BF2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6" name="obrázek 14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="Arial"/>
          <w:b/>
          <w:sz w:val="17"/>
          <w:szCs w:val="17"/>
        </w:rPr>
        <w:id w:val="442093015"/>
        <w:placeholder>
          <w:docPart w:val="BA81770FE1894D70967868C667A6AE58"/>
        </w:placeholder>
        <w:comboBox>
          <w:listItem w:displayText=" " w:value=" "/>
          <w:listItem w:displayText="Krajská veterinární správa" w:value="Krajská veterinární správa"/>
        </w:comboBox>
      </w:sdtPr>
      <w:sdtContent>
        <w:r w:rsidR="00F61B96">
          <w:rPr>
            <w:rFonts w:cs="Arial"/>
            <w:b/>
            <w:sz w:val="17"/>
            <w:szCs w:val="17"/>
          </w:rPr>
          <w:t>Krajská veterinární správa</w:t>
        </w:r>
      </w:sdtContent>
    </w:sdt>
  </w:p>
  <w:sdt>
    <w:sdtPr>
      <w:rPr>
        <w:rFonts w:cs="Arial"/>
        <w:b/>
        <w:sz w:val="17"/>
        <w:szCs w:val="17"/>
      </w:rPr>
      <w:id w:val="442093027"/>
      <w:placeholder>
        <w:docPart w:val="9587BBC1EEF04BD4AE533750048FED39"/>
      </w:placeholder>
      <w:comboBox>
        <w:listItem w:displayText=" " w:value=" "/>
        <w:listItem w:displayText="Městská veterinární správa v Praze" w:value="Městská veterinární správa v Praze"/>
        <w:listItem w:displayText="Státní veterinární správy" w:value="Státní veterinární správy"/>
        <w:listItem w:displayText="Ústřední veterinární správa" w:value="Ústřední veterinární správa"/>
      </w:comboBox>
    </w:sdtPr>
    <w:sdtContent>
      <w:p w:rsidR="00F61B96" w:rsidRPr="002D6D30" w:rsidRDefault="00AC4177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b/>
            <w:sz w:val="17"/>
            <w:szCs w:val="17"/>
          </w:rPr>
        </w:pPr>
        <w:r>
          <w:rPr>
            <w:rFonts w:cs="Arial"/>
            <w:b/>
            <w:sz w:val="17"/>
            <w:szCs w:val="17"/>
          </w:rPr>
          <w:t>Státní veterinární správy</w:t>
        </w:r>
      </w:p>
    </w:sdtContent>
  </w:sdt>
  <w:sdt>
    <w:sdtPr>
      <w:rPr>
        <w:rFonts w:cs="Arial"/>
        <w:b/>
        <w:sz w:val="17"/>
        <w:szCs w:val="17"/>
      </w:rPr>
      <w:id w:val="442093029"/>
      <w:placeholder>
        <w:docPart w:val="EC70A2428CE346C1BD4784FA1C5F9E98"/>
      </w:placeholder>
      <w:comboBox>
        <w:listItem w:displayText=" " w:value=" "/>
        <w:listItem w:displayText="Státní veterinární správy" w:value="Státní veterinární správy"/>
        <w:listItem w:displayText="pro Středočeský kraj" w:value="pro Středočeský kraj"/>
        <w:listItem w:displayText="pro Jihočeský kraj" w:value="pro Jihočeský kraj"/>
        <w:listItem w:displayText="pro Plzeňský kraj" w:value="pro Plzeňský kraj"/>
        <w:listItem w:displayText="pro Karlovarský kraj" w:value="pro Karlovarský kraj"/>
        <w:listItem w:displayText="pro Ústecký kraj" w:value="pro Ústecký kraj"/>
        <w:listItem w:displayText="pro Liberecký kraj" w:value="pro Liberecký kraj"/>
        <w:listItem w:displayText="pro Královéhradecký kraj" w:value="pro Královéhradecký kraj"/>
        <w:listItem w:displayText="pro Pardubický kraj" w:value="pro Pardubický kraj"/>
        <w:listItem w:displayText="pro Kraj Vysočina" w:value="pro Kraj Vysočina"/>
        <w:listItem w:displayText="pro Jihomoravský kraj" w:value="pro Jihomoravský kraj"/>
        <w:listItem w:displayText="pro Olomoucký kraj" w:value="pro Olomoucký kraj"/>
        <w:listItem w:displayText="pro Zlínský kraj" w:value="pro Zlínský kraj"/>
        <w:listItem w:displayText="pro Moravskoslezský kraj" w:value="pro Moravskoslezský kraj"/>
        <w:listItem w:displayText="Státní veterinární správa" w:value="Státní veterinární správa"/>
      </w:comboBox>
    </w:sdtPr>
    <w:sdtContent>
      <w:p w:rsidR="00F61B96" w:rsidRPr="002D6D30" w:rsidRDefault="00F61B96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b/>
            <w:sz w:val="17"/>
            <w:szCs w:val="17"/>
          </w:rPr>
        </w:pPr>
        <w:r>
          <w:rPr>
            <w:rFonts w:cs="Arial"/>
            <w:b/>
            <w:sz w:val="17"/>
            <w:szCs w:val="17"/>
          </w:rPr>
          <w:t>pro Středočeský kraj</w:t>
        </w:r>
      </w:p>
    </w:sdtContent>
  </w:sdt>
  <w:sdt>
    <w:sdtPr>
      <w:rPr>
        <w:rFonts w:cs="Arial"/>
        <w:sz w:val="14"/>
        <w:szCs w:val="14"/>
      </w:rPr>
      <w:id w:val="442093009"/>
      <w:placeholder>
        <w:docPart w:val="89391436733644F78EA4BECD0352403F"/>
      </w:placeholder>
      <w:comboBox>
        <w:listItem w:displayText=" " w:value=" "/>
        <w:listItem w:displayText="Na Kozačce 870/3, Praha 2, 120 00" w:value="Na Kozačce 870/3, Praha 2, 120 00"/>
        <w:listItem w:displayText="Černoleská 1929, Benešov, 256 01" w:value="Černoleská 1929, Benešov, 256 01"/>
        <w:listItem w:displayText="Severní 2303/9, České Budějovice, 370 10" w:value="Severní 2303/9, České Budějovice, 370 10"/>
        <w:listItem w:displayText="Družstevní 1846/13, Plzeň, 301 00" w:value="Družstevní 1846/13, Plzeň, 301 00"/>
        <w:listItem w:displayText="Kpt. Jaroše 318/4, Karlovy Vary, 360 06" w:value="Kpt. Jaroše 318/4, Karlovy Vary, 360 06"/>
        <w:listItem w:displayText="Sebuzínská 38, Ústí nad Labem, 403 21" w:value="Sebuzínská 38, Ústí nad Labem, 403 21"/>
        <w:listItem w:displayText="Ostašovská 521, Liberec, 460 01" w:value="Ostašovská 521, Liberec, 460 01"/>
        <w:listItem w:displayText="Jana Černého 370/40, Hradec Králové, 503 41" w:value="Jana Černého 370/40, Hradec Králové, 503 41"/>
        <w:listItem w:displayText="Husova 1747, Pardubice, 530 03" w:value="Husova 1747, Pardubice, 530 03"/>
        <w:listItem w:displayText="Rantířovská 94/22, Jihlava, 586 01" w:value="Rantířovská 94/22, Jihlava, 586 01"/>
        <w:listItem w:displayText="Palackého třída 1309/174, Brno, 612 00" w:value="Palackého třída 1309/174, Brno, 612 00"/>
        <w:listItem w:displayText="tř. Míru 563/101, Olomouc, 779 00" w:value="tř. Míru 563/101, Olomouc, 779 00"/>
        <w:listItem w:displayText="Lazy V. 654, Zlín, 760 01" w:value="Lazy V. 654, Zlín, 760 01"/>
        <w:listItem w:displayText="Na Obvodu 1104/51, Ostrava-Vítkovice, 703 00" w:value="Na Obvodu 1104/51, Ostrava-Vítkovice, 703 00"/>
        <w:listItem w:displayText="Slezská 100/7, Praha 2, 120 56" w:value="Slezská 100/7, Praha 2, 120 56"/>
      </w:comboBox>
    </w:sdtPr>
    <w:sdtContent>
      <w:p w:rsidR="00F61B96" w:rsidRPr="002D6D30" w:rsidRDefault="00F61B96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sz w:val="14"/>
            <w:szCs w:val="14"/>
          </w:rPr>
        </w:pPr>
        <w:proofErr w:type="spellStart"/>
        <w:r>
          <w:rPr>
            <w:rFonts w:cs="Arial"/>
            <w:sz w:val="14"/>
            <w:szCs w:val="14"/>
          </w:rPr>
          <w:t>Černoleská</w:t>
        </w:r>
        <w:proofErr w:type="spellEnd"/>
        <w:r>
          <w:rPr>
            <w:rFonts w:cs="Arial"/>
            <w:sz w:val="14"/>
            <w:szCs w:val="14"/>
          </w:rPr>
          <w:t xml:space="preserve"> 1929, Benešov, 256 01</w:t>
        </w:r>
      </w:p>
    </w:sdtContent>
  </w:sdt>
  <w:sdt>
    <w:sdtPr>
      <w:rPr>
        <w:rFonts w:cs="Arial"/>
        <w:sz w:val="14"/>
        <w:szCs w:val="14"/>
      </w:rPr>
      <w:id w:val="-1612585759"/>
      <w:placeholder>
        <w:docPart w:val="0DAA8191E6F54DD3B9E1F7DD6CE9A382"/>
      </w:placeholder>
      <w:comboBox>
        <w:listItem w:displayText=" " w:value=" "/>
        <w:listItem w:displayText="T: +420 222 522 126, F: +420 224 254 134" w:value="T: +420 222 522 126, F: +420 224 254 134"/>
        <w:listItem w:displayText="T: +420 317 742 033, F: +420 317 723 011" w:value="T: +420 317 742 033, F: +420 317 723 011"/>
        <w:listItem w:displayText="T: +420 387 789 522, F: +420 387 789 535" w:value="T: +420 387 789 522, F: +420 387 789 535"/>
        <w:listItem w:displayText="T: +420 377 333 820, F: +420 377 333 829" w:value="T: +420 377 333 820, F: +420 377 333 829"/>
        <w:listItem w:displayText="T: +420 353 449 026, F: +420 353 565 615" w:value="T: +420 353 449 026, F: +420 353 565 615"/>
        <w:listItem w:displayText="T: +420 475 501 011, F: +420 475 315 939" w:value="T: +420 475 501 011, F: +420 475 315 939"/>
        <w:listItem w:displayText="T: +420 485 246 691, F: +420 482 713 149" w:value="T: +420 485 246 691, F: +420 482 713 149"/>
        <w:listItem w:displayText="T: +420 495 279 059, F: +420 495 279 059" w:value="T: +420 495 279 059, F: +420 495 279 059"/>
        <w:listItem w:displayText="T: +420 466 768 670, F: +420 466 263 101" w:value="T: +420 466 768 670, F: +420 466 263 101"/>
        <w:listItem w:displayText="T: +420 567 570 240, F: +420 567 331 636" w:value="T: +420 567 570 240, F: +420 567 331 636"/>
        <w:listItem w:displayText="T: +420 541 594 472, F: +420 541 211 374" w:value="T: +420 541 594 472, F: +420 541 211 374"/>
        <w:listItem w:displayText="T: +420 585 700 730, F: +420 585 700 746" w:value="T: +420 585 700 730, F: +420 585 700 746"/>
        <w:listItem w:displayText="T: +420 577 210 796, F: +420 577 211 481" w:value="T: +420 577 210 796, F: +420 577 211 481"/>
        <w:listItem w:displayText="T: +420 596 781 910, F: +420 596 788 625" w:value="T: +420 596 781 910, F: +420 596 788 625"/>
        <w:listItem w:displayText="T: +420 227 010 111, F: +420 227 010 191" w:value="T: +420 227 010 111, F: +420 227 010 191"/>
      </w:comboBox>
    </w:sdtPr>
    <w:sdtContent>
      <w:p w:rsidR="00F61B96" w:rsidRDefault="00F61B96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sz w:val="14"/>
            <w:szCs w:val="14"/>
          </w:rPr>
        </w:pPr>
        <w:r>
          <w:rPr>
            <w:rFonts w:cs="Arial"/>
            <w:sz w:val="14"/>
            <w:szCs w:val="14"/>
          </w:rPr>
          <w:t>T: +420 475 501 011, F: +420 475 315 939</w:t>
        </w:r>
      </w:p>
    </w:sdtContent>
  </w:sdt>
  <w:sdt>
    <w:sdtPr>
      <w:rPr>
        <w:rFonts w:cs="Arial"/>
        <w:sz w:val="14"/>
        <w:szCs w:val="14"/>
      </w:rPr>
      <w:id w:val="1373961084"/>
      <w:placeholder>
        <w:docPart w:val="FD2ADE52CDB9478A9FF430590D98A55C"/>
      </w:placeholder>
      <w:comboBox>
        <w:listItem w:displayText=" " w:value=" "/>
        <w:listItem w:displayText="Elektronická adresa podatelny: epodatelna.kvsa@svscr.cz" w:value="Elektronická adresa podatelny: epodatelna.kvsa@svscr.cz"/>
        <w:listItem w:displayText="Elektronická adresa podatelny: epodatelna.kvss@svscr.cz" w:value="Elektronická adresa podatelny: epodatelna.kvss@svscr.cz"/>
        <w:listItem w:displayText="Elektronická adresa podatelny: epodatelna.kvsc@svscr.cz" w:value="Elektronická adresa podatelny: epodatelna.kvsc@svscr.cz"/>
        <w:listItem w:displayText="Elektronická adresa podatelny: epodatelna.kvsp@svscr.cz" w:value="Elektronická adresa podatelny: epodatelna.kvsp@svscr.cz"/>
        <w:listItem w:displayText="Elektronická adresa podatelny: epodatelna.kvsk@svscr.cz" w:value="Elektronická adresa podatelny: epodatelna.kvsk@svscr.cz"/>
        <w:listItem w:displayText="Elektronická adresa podatelny: epodatelna.kvsu@svscr.cz" w:value="Elektronická adresa podatelny: epodatelna.kvsu@svscr.cz"/>
        <w:listItem w:displayText="Elektronická adresa podatelny: epodatelna.kvsl@svscr.cz" w:value="Elektronická adresa podatelny: epodatelna.kvsl@svscr.cz"/>
        <w:listItem w:displayText="Elektronická adresa podatelny: epodatelna.kvsh@svscr.cz" w:value="Elektronická adresa podatelny: epodatelna.kvsh@svscr.cz"/>
        <w:listItem w:displayText="Elektronická adresa podatelny: epodatelna.kvse@svscr.cz" w:value="Elektronická adresa podatelny: epodatelna.kvse@svscr.cz"/>
        <w:listItem w:displayText="Elektronická adresa podatelny: epodatelna.kvsj@svscr.cz" w:value="Elektronická adresa podatelny: epodatelna.kvsj@svscr.cz"/>
        <w:listItem w:displayText="Elektronická adresa podatelny: epodatelna.kvsb@svscr.cz" w:value="Elektronická adresa podatelny: epodatelna.kvsb@svscr.cz"/>
        <w:listItem w:displayText="Elektronická adresa podatelny: epodatelna.kvsm@svscr.cz" w:value="Elektronická adresa podatelny: epodatelna.kvsm@svscr.cz"/>
        <w:listItem w:displayText="Elektronická adresa podatelny: epodatelna.kvsz@svscr.cz" w:value="Elektronická adresa podatelny: epodatelna.kvsz@svscr.cz"/>
        <w:listItem w:displayText="Elektronická adresa podatelny: epodatelna.kvst@svscr.cz" w:value="Elektronická adresa podatelny: epodatelna.kvst@svscr.cz"/>
        <w:listItem w:displayText="Elektronická adresa podatelny: epodatelna@svscr.cz" w:value="Elektronická adresa podatelny: epodatelna@svscr.cz"/>
      </w:comboBox>
    </w:sdtPr>
    <w:sdtContent>
      <w:p w:rsidR="00F61B96" w:rsidRDefault="00F61B96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sz w:val="14"/>
            <w:szCs w:val="14"/>
          </w:rPr>
        </w:pPr>
        <w:r>
          <w:rPr>
            <w:rFonts w:cs="Arial"/>
            <w:sz w:val="14"/>
            <w:szCs w:val="14"/>
          </w:rPr>
          <w:t xml:space="preserve">Elektronická adresa podatelny: </w:t>
        </w:r>
        <w:proofErr w:type="spellStart"/>
        <w:r>
          <w:rPr>
            <w:rFonts w:cs="Arial"/>
            <w:sz w:val="14"/>
            <w:szCs w:val="14"/>
          </w:rPr>
          <w:t>epodatelna.kvsc@svscr.cz</w:t>
        </w:r>
        <w:proofErr w:type="spellEnd"/>
      </w:p>
    </w:sdtContent>
  </w:sdt>
  <w:sdt>
    <w:sdtPr>
      <w:rPr>
        <w:rFonts w:cs="Arial"/>
        <w:sz w:val="14"/>
        <w:szCs w:val="14"/>
      </w:rPr>
      <w:id w:val="1756786315"/>
      <w:placeholder>
        <w:docPart w:val="6238E51FA2ED415FB11ADBDBE8B500A6"/>
      </w:placeholder>
      <w:comboBox>
        <w:listItem w:displayText=" " w:value=" "/>
        <w:listItem w:displayText="ID datové schránky: 8fm8b8u" w:value="ID datové schránky: 8fm8b8u"/>
        <w:listItem w:displayText="ID datové schránky: wx98b5p" w:value="ID datové schránky: wx98b5p"/>
        <w:listItem w:displayText="ID datové schránky: pxw8byj" w:value="ID datové schránky: pxw8byj"/>
        <w:listItem w:displayText="ID datové schránky: z5d8b62" w:value="ID datové schránky: z5d8b62"/>
        <w:listItem w:displayText="ID datové schránky: g8w8b9n" w:value="ID datové schránky: g8w8b9n"/>
        <w:listItem w:displayText="ID datové schránky: 7ri8b5i" w:value="ID datové schránky: 7ri8b5i"/>
        <w:listItem w:displayText="ID datové schránky: rz78b9i" w:value="ID datové schránky: rz78b9i"/>
        <w:listItem w:displayText="ID datové schránky: 85q8cb6" w:value="ID datové schránky: 85q8cb6"/>
        <w:listItem w:displayText="ID datové schránky: qxc8ch2" w:value="ID datové schránky: qxc8ch2"/>
        <w:listItem w:displayText="ID datové schránky: 2tg8b9c" w:value="ID datové schránky: 2tg8b9c"/>
        <w:listItem w:displayText="ID datové schránky: yq78byg" w:value="ID datové schránky: yq78byg"/>
        <w:listItem w:displayText="ID datové schránky: 7xg8dcq" w:value="ID datové schránky: 7xg8dcq"/>
        <w:listItem w:displayText="ID datové schránky: wjh8cgi" w:value="ID datové schránky: wjh8cgi"/>
        <w:listItem w:displayText="ID datové schránky: vc98dh6" w:value="ID datové schránky: vc98dh6"/>
        <w:listItem w:displayText="ID datové schránky: d2vairv" w:value="ID datové schránky: d2vairv"/>
      </w:comboBox>
    </w:sdtPr>
    <w:sdtContent>
      <w:p w:rsidR="00F61B96" w:rsidRDefault="00F61B96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sz w:val="14"/>
            <w:szCs w:val="14"/>
          </w:rPr>
        </w:pPr>
        <w:r>
          <w:rPr>
            <w:rFonts w:cs="Arial"/>
            <w:sz w:val="14"/>
            <w:szCs w:val="14"/>
          </w:rPr>
          <w:t xml:space="preserve">ID datové schránky: </w:t>
        </w:r>
        <w:proofErr w:type="spellStart"/>
        <w:r>
          <w:rPr>
            <w:rFonts w:cs="Arial"/>
            <w:sz w:val="14"/>
            <w:szCs w:val="14"/>
          </w:rPr>
          <w:t>yq78byg</w:t>
        </w:r>
        <w:proofErr w:type="spellEnd"/>
      </w:p>
    </w:sdtContent>
  </w:sdt>
  <w:p w:rsidR="00F61B96" w:rsidRDefault="00F61B96" w:rsidP="00F61B96">
    <w:pPr>
      <w:widowControl w:val="0"/>
      <w:autoSpaceDE w:val="0"/>
      <w:autoSpaceDN w:val="0"/>
      <w:adjustRightInd w:val="0"/>
      <w:ind w:left="5387" w:right="-1"/>
      <w:rPr>
        <w:rFonts w:cs="Arial"/>
        <w:sz w:val="15"/>
        <w:szCs w:val="15"/>
      </w:rPr>
    </w:pPr>
    <w:bookmarkStart w:id="0" w:name="_GoBack"/>
    <w:bookmarkEnd w:id="0"/>
  </w:p>
  <w:p w:rsidR="00930FD3" w:rsidRDefault="00930FD3" w:rsidP="00F61B96">
    <w:pPr>
      <w:pStyle w:val="NzevOJ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72BF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645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8036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3E9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635878D9"/>
    <w:multiLevelType w:val="hybridMultilevel"/>
    <w:tmpl w:val="F34C54E2"/>
    <w:lvl w:ilvl="0" w:tplc="CF06A218">
      <w:start w:val="1"/>
      <w:numFmt w:val="decimal"/>
      <w:pStyle w:val="Odstavecseseznamem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5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61"/>
    <w:rsid w:val="00010540"/>
    <w:rsid w:val="0001224A"/>
    <w:rsid w:val="000329F5"/>
    <w:rsid w:val="000408B6"/>
    <w:rsid w:val="000479B3"/>
    <w:rsid w:val="00050C61"/>
    <w:rsid w:val="00061180"/>
    <w:rsid w:val="00074E4F"/>
    <w:rsid w:val="00082F19"/>
    <w:rsid w:val="000A115E"/>
    <w:rsid w:val="000B54D7"/>
    <w:rsid w:val="000C09E0"/>
    <w:rsid w:val="000C6789"/>
    <w:rsid w:val="000D60B9"/>
    <w:rsid w:val="000E452D"/>
    <w:rsid w:val="000E628F"/>
    <w:rsid w:val="000E6A18"/>
    <w:rsid w:val="000F2E34"/>
    <w:rsid w:val="001205A6"/>
    <w:rsid w:val="001413D0"/>
    <w:rsid w:val="001710FC"/>
    <w:rsid w:val="00187575"/>
    <w:rsid w:val="0019164D"/>
    <w:rsid w:val="00192D0A"/>
    <w:rsid w:val="001A4CE2"/>
    <w:rsid w:val="001D0DB0"/>
    <w:rsid w:val="001F608D"/>
    <w:rsid w:val="00227B18"/>
    <w:rsid w:val="0025170F"/>
    <w:rsid w:val="00260694"/>
    <w:rsid w:val="00260911"/>
    <w:rsid w:val="00267958"/>
    <w:rsid w:val="00274A5D"/>
    <w:rsid w:val="00287953"/>
    <w:rsid w:val="002950F2"/>
    <w:rsid w:val="00297D28"/>
    <w:rsid w:val="002A239B"/>
    <w:rsid w:val="002A42A4"/>
    <w:rsid w:val="002B20FA"/>
    <w:rsid w:val="002B54FE"/>
    <w:rsid w:val="002C3F2E"/>
    <w:rsid w:val="002E5B82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C5AA6"/>
    <w:rsid w:val="003F0395"/>
    <w:rsid w:val="00403C0F"/>
    <w:rsid w:val="0042178C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D7B88"/>
    <w:rsid w:val="004E569F"/>
    <w:rsid w:val="004F3A20"/>
    <w:rsid w:val="0052583A"/>
    <w:rsid w:val="005734BB"/>
    <w:rsid w:val="00577336"/>
    <w:rsid w:val="0059585E"/>
    <w:rsid w:val="005A03FC"/>
    <w:rsid w:val="005A1518"/>
    <w:rsid w:val="005A4288"/>
    <w:rsid w:val="005A63FA"/>
    <w:rsid w:val="005A7C23"/>
    <w:rsid w:val="005B56B2"/>
    <w:rsid w:val="005B686C"/>
    <w:rsid w:val="005C0102"/>
    <w:rsid w:val="005D5253"/>
    <w:rsid w:val="005D6167"/>
    <w:rsid w:val="006012B2"/>
    <w:rsid w:val="00610B24"/>
    <w:rsid w:val="00614DB2"/>
    <w:rsid w:val="00635056"/>
    <w:rsid w:val="006455D2"/>
    <w:rsid w:val="00651E55"/>
    <w:rsid w:val="00652C8C"/>
    <w:rsid w:val="00657156"/>
    <w:rsid w:val="00657434"/>
    <w:rsid w:val="00673C2F"/>
    <w:rsid w:val="00677BA4"/>
    <w:rsid w:val="00680125"/>
    <w:rsid w:val="00684A89"/>
    <w:rsid w:val="006A4B4B"/>
    <w:rsid w:val="006A7FC3"/>
    <w:rsid w:val="006B47BC"/>
    <w:rsid w:val="006B5656"/>
    <w:rsid w:val="006D0A76"/>
    <w:rsid w:val="00702D09"/>
    <w:rsid w:val="00705E8F"/>
    <w:rsid w:val="00735FF2"/>
    <w:rsid w:val="0074588B"/>
    <w:rsid w:val="00753BA3"/>
    <w:rsid w:val="00784B51"/>
    <w:rsid w:val="00790842"/>
    <w:rsid w:val="0079269E"/>
    <w:rsid w:val="00792C17"/>
    <w:rsid w:val="00797211"/>
    <w:rsid w:val="007A4347"/>
    <w:rsid w:val="007A5CDD"/>
    <w:rsid w:val="007B242E"/>
    <w:rsid w:val="007C3299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6313A"/>
    <w:rsid w:val="00864971"/>
    <w:rsid w:val="00874DE4"/>
    <w:rsid w:val="00882C87"/>
    <w:rsid w:val="00893D9B"/>
    <w:rsid w:val="0089730C"/>
    <w:rsid w:val="008A495B"/>
    <w:rsid w:val="008B5B7B"/>
    <w:rsid w:val="008B5D37"/>
    <w:rsid w:val="008F3F60"/>
    <w:rsid w:val="008F7AFA"/>
    <w:rsid w:val="00913470"/>
    <w:rsid w:val="00914445"/>
    <w:rsid w:val="00930632"/>
    <w:rsid w:val="00930FD3"/>
    <w:rsid w:val="009628C8"/>
    <w:rsid w:val="00985B49"/>
    <w:rsid w:val="009908A4"/>
    <w:rsid w:val="0099568A"/>
    <w:rsid w:val="009A1E15"/>
    <w:rsid w:val="009B45B3"/>
    <w:rsid w:val="009C7802"/>
    <w:rsid w:val="009D5B33"/>
    <w:rsid w:val="009E45D2"/>
    <w:rsid w:val="009E6F46"/>
    <w:rsid w:val="009E7329"/>
    <w:rsid w:val="009E736B"/>
    <w:rsid w:val="00A0289D"/>
    <w:rsid w:val="00A07B97"/>
    <w:rsid w:val="00A66952"/>
    <w:rsid w:val="00AA1583"/>
    <w:rsid w:val="00AB6C62"/>
    <w:rsid w:val="00AC4177"/>
    <w:rsid w:val="00AD127E"/>
    <w:rsid w:val="00AD7374"/>
    <w:rsid w:val="00AE3D14"/>
    <w:rsid w:val="00AE3E9C"/>
    <w:rsid w:val="00AE47AA"/>
    <w:rsid w:val="00B0565B"/>
    <w:rsid w:val="00B13689"/>
    <w:rsid w:val="00B24190"/>
    <w:rsid w:val="00B2660A"/>
    <w:rsid w:val="00B33C9D"/>
    <w:rsid w:val="00B429A3"/>
    <w:rsid w:val="00B437E9"/>
    <w:rsid w:val="00B5133A"/>
    <w:rsid w:val="00B61858"/>
    <w:rsid w:val="00B66013"/>
    <w:rsid w:val="00B76546"/>
    <w:rsid w:val="00B85597"/>
    <w:rsid w:val="00B935F8"/>
    <w:rsid w:val="00BA7EDE"/>
    <w:rsid w:val="00BB3FEE"/>
    <w:rsid w:val="00BB71E8"/>
    <w:rsid w:val="00BD05D9"/>
    <w:rsid w:val="00BE4818"/>
    <w:rsid w:val="00BF46FE"/>
    <w:rsid w:val="00BF7FC6"/>
    <w:rsid w:val="00C14735"/>
    <w:rsid w:val="00C21051"/>
    <w:rsid w:val="00C255B5"/>
    <w:rsid w:val="00C32A88"/>
    <w:rsid w:val="00C35A55"/>
    <w:rsid w:val="00C43EBB"/>
    <w:rsid w:val="00C47507"/>
    <w:rsid w:val="00C63799"/>
    <w:rsid w:val="00C83D16"/>
    <w:rsid w:val="00C926E3"/>
    <w:rsid w:val="00C92968"/>
    <w:rsid w:val="00CB1C65"/>
    <w:rsid w:val="00CB3651"/>
    <w:rsid w:val="00CC3777"/>
    <w:rsid w:val="00CC613C"/>
    <w:rsid w:val="00CD1C43"/>
    <w:rsid w:val="00CD2E84"/>
    <w:rsid w:val="00CF44AF"/>
    <w:rsid w:val="00D0510E"/>
    <w:rsid w:val="00D06A54"/>
    <w:rsid w:val="00D07DA5"/>
    <w:rsid w:val="00D454B4"/>
    <w:rsid w:val="00D53E01"/>
    <w:rsid w:val="00D70D1F"/>
    <w:rsid w:val="00D73C86"/>
    <w:rsid w:val="00D81DA5"/>
    <w:rsid w:val="00D82947"/>
    <w:rsid w:val="00D945F9"/>
    <w:rsid w:val="00DA5917"/>
    <w:rsid w:val="00DB70CE"/>
    <w:rsid w:val="00DD6F93"/>
    <w:rsid w:val="00DE119E"/>
    <w:rsid w:val="00E103BC"/>
    <w:rsid w:val="00E32B02"/>
    <w:rsid w:val="00E41C71"/>
    <w:rsid w:val="00E5418E"/>
    <w:rsid w:val="00E54EE8"/>
    <w:rsid w:val="00E5590B"/>
    <w:rsid w:val="00E60FD4"/>
    <w:rsid w:val="00E736B0"/>
    <w:rsid w:val="00E74A0A"/>
    <w:rsid w:val="00E74D33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10D89"/>
    <w:rsid w:val="00F27188"/>
    <w:rsid w:val="00F27CFC"/>
    <w:rsid w:val="00F5683F"/>
    <w:rsid w:val="00F57D0F"/>
    <w:rsid w:val="00F61B96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D454B4"/>
    <w:pPr>
      <w:spacing w:before="120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Odstavecseseznamem">
    <w:name w:val="List Paragraph"/>
    <w:aliases w:val="Číslo přílohy"/>
    <w:basedOn w:val="Normln"/>
    <w:qFormat/>
    <w:rsid w:val="00B66013"/>
    <w:pPr>
      <w:numPr>
        <w:numId w:val="6"/>
      </w:numPr>
      <w:ind w:left="284" w:hanging="284"/>
      <w:contextualSpacing/>
    </w:p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basedOn w:val="Normln"/>
    <w:link w:val="ZhlavChar"/>
    <w:rsid w:val="00CB365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CB3651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Normln"/>
    <w:rsid w:val="00C32A88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paragraph" w:customStyle="1" w:styleId="Plohy">
    <w:name w:val="Přílohy"/>
    <w:basedOn w:val="Normln"/>
    <w:rsid w:val="0079269E"/>
    <w:pPr>
      <w:tabs>
        <w:tab w:val="left" w:pos="1210"/>
        <w:tab w:val="left" w:pos="7040"/>
      </w:tabs>
      <w:spacing w:before="1440"/>
    </w:pPr>
    <w:rPr>
      <w:rFonts w:cs="Arial"/>
      <w:b/>
      <w:szCs w:val="20"/>
    </w:rPr>
  </w:style>
  <w:style w:type="paragraph" w:customStyle="1" w:styleId="Pozdrav">
    <w:name w:val="Pozdrav"/>
    <w:basedOn w:val="Normln"/>
    <w:rsid w:val="00AE47AA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Normln"/>
    <w:link w:val="PodpisovdolokaChar"/>
    <w:rsid w:val="00B2660A"/>
    <w:pPr>
      <w:widowControl w:val="0"/>
      <w:autoSpaceDE w:val="0"/>
      <w:autoSpaceDN w:val="0"/>
      <w:adjustRightInd w:val="0"/>
      <w:spacing w:before="0"/>
      <w:ind w:left="4963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B2660A"/>
    <w:rPr>
      <w:rFonts w:ascii="Arial" w:hAnsi="Arial"/>
      <w:bCs/>
      <w:lang w:eastAsia="en-US"/>
    </w:rPr>
  </w:style>
  <w:style w:type="paragraph" w:customStyle="1" w:styleId="Mstoadatum">
    <w:name w:val="Místo a datum"/>
    <w:basedOn w:val="Normln"/>
    <w:rsid w:val="00B5133A"/>
    <w:pPr>
      <w:spacing w:before="800" w:after="400"/>
    </w:pPr>
    <w:rPr>
      <w:color w:val="000000"/>
      <w:szCs w:val="20"/>
    </w:rPr>
  </w:style>
  <w:style w:type="paragraph" w:customStyle="1" w:styleId="AdresaOJ">
    <w:name w:val="Adresa OJ"/>
    <w:basedOn w:val="Normln"/>
    <w:rsid w:val="00267958"/>
    <w:pPr>
      <w:widowControl w:val="0"/>
      <w:autoSpaceDE w:val="0"/>
      <w:autoSpaceDN w:val="0"/>
      <w:adjustRightInd w:val="0"/>
      <w:spacing w:before="0"/>
      <w:ind w:left="6521"/>
      <w:jc w:val="left"/>
    </w:pPr>
    <w:rPr>
      <w:noProof/>
      <w:sz w:val="15"/>
      <w:szCs w:val="15"/>
      <w:lang w:eastAsia="cs-CZ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basedOn w:val="Normln"/>
    <w:rsid w:val="006A4B4B"/>
    <w:pPr>
      <w:spacing w:before="60" w:after="60"/>
      <w:ind w:left="567"/>
    </w:pPr>
    <w:rPr>
      <w:sz w:val="17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basedOn w:val="Normln"/>
    <w:next w:val="Normln"/>
    <w:link w:val="OslovenChar"/>
    <w:rsid w:val="00C32A88"/>
    <w:pPr>
      <w:spacing w:after="360"/>
    </w:pPr>
  </w:style>
  <w:style w:type="character" w:customStyle="1" w:styleId="OslovenChar">
    <w:name w:val="Oslovení Char"/>
    <w:basedOn w:val="Standardnpsmoodstavce"/>
    <w:link w:val="Osloven"/>
    <w:rsid w:val="00C32A88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header" Target="header1.xml" Id="rId8"/><Relationship Type="http://schemas.openxmlformats.org/officeDocument/2006/relationships/footer" Target="footer3.xml" Id="rId13"/><Relationship Type="http://schemas.openxmlformats.org/officeDocument/2006/relationships/settings" Target="settings.xml" Id="rId3"/><Relationship Type="http://schemas.openxmlformats.org/officeDocument/2006/relationships/image" Target="media/image1.png" Id="rId7"/><Relationship Type="http://schemas.openxmlformats.org/officeDocument/2006/relationships/header" Target="header3.xml" Id="rId12"/><Relationship Type="http://schemas.openxmlformats.org/officeDocument/2006/relationships/theme" Target="theme/theme1.xml" Id="rId17"/><Relationship Type="http://schemas.openxmlformats.org/officeDocument/2006/relationships/styles" Target="styles.xml" Id="rId2"/><Relationship Type="http://schemas.openxmlformats.org/officeDocument/2006/relationships/glossaryDocument" Target="glossary/document.xml" Id="rId16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footer" Target="footer2.xml" Id="rId11"/><Relationship Type="http://schemas.openxmlformats.org/officeDocument/2006/relationships/footnotes" Target="footnotes.xml" Id="rId5"/><Relationship Type="http://schemas.openxmlformats.org/officeDocument/2006/relationships/fontTable" Target="fontTable.xml" Id="rId15"/><Relationship Type="http://schemas.openxmlformats.org/officeDocument/2006/relationships/footer" Target="footer1.xml" Id="rId10"/><Relationship Type="http://schemas.openxmlformats.org/officeDocument/2006/relationships/webSettings" Target="webSettings.xml" Id="rId4"/><Relationship Type="http://schemas.openxmlformats.org/officeDocument/2006/relationships/header" Target="header2.xml" Id="rId9"/><Relationship Type="http://schemas.openxmlformats.org/officeDocument/2006/relationships/hyperlink" TargetMode="External" Target="file:///\\sprg02\Projects\SVSP\SVSP.9.50.S.01\Projektovani\&#352;ablony\" Id="rId14"/><Relationship Type="http://schemas.openxmlformats.org/officeDocument/2006/relationships/image" Target="media/espis_barcode.png" Id="espisBC1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86F691C7DB41D5A96479BEDD68F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DC4C9-108D-4769-98CB-323B1F68138D}"/>
      </w:docPartPr>
      <w:docPartBody>
        <w:p w:rsidR="00DE7F4A" w:rsidRDefault="006847C7" w:rsidP="006847C7">
          <w:pPr>
            <w:pStyle w:val="1B86F691C7DB41D5A96479BEDD68F38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A81770FE1894D70967868C667A6A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75353-864C-4F4C-BE8D-3BC05C949B8E}"/>
      </w:docPartPr>
      <w:docPartBody>
        <w:p w:rsidR="00000000" w:rsidRDefault="00B83B39" w:rsidP="00B83B39">
          <w:pPr>
            <w:pStyle w:val="BA81770FE1894D70967868C667A6AE58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9587BBC1EEF04BD4AE533750048FE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0E481-2D59-4559-9857-25BA8A826087}"/>
      </w:docPartPr>
      <w:docPartBody>
        <w:p w:rsidR="00000000" w:rsidRDefault="00B83B39" w:rsidP="00B83B39">
          <w:pPr>
            <w:pStyle w:val="9587BBC1EEF04BD4AE533750048FED39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EC70A2428CE346C1BD4784FA1C5F9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AD3787-CF63-429F-B744-4F453743FF5D}"/>
      </w:docPartPr>
      <w:docPartBody>
        <w:p w:rsidR="00000000" w:rsidRDefault="00B83B39" w:rsidP="00B83B39">
          <w:pPr>
            <w:pStyle w:val="EC70A2428CE346C1BD4784FA1C5F9E98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89391436733644F78EA4BECD03524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09F51-8C17-4F15-8332-95B524153AD0}"/>
      </w:docPartPr>
      <w:docPartBody>
        <w:p w:rsidR="00000000" w:rsidRDefault="00B83B39" w:rsidP="00B83B39">
          <w:pPr>
            <w:pStyle w:val="89391436733644F78EA4BECD0352403F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0DAA8191E6F54DD3B9E1F7DD6CE9A3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A86698-40EF-4177-947F-7DDE29FC3BED}"/>
      </w:docPartPr>
      <w:docPartBody>
        <w:p w:rsidR="00000000" w:rsidRDefault="00B83B39" w:rsidP="00B83B39">
          <w:pPr>
            <w:pStyle w:val="0DAA8191E6F54DD3B9E1F7DD6CE9A382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FD2ADE52CDB9478A9FF430590D98A5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18A13-F354-4B1E-AAA9-9FE514F438E4}"/>
      </w:docPartPr>
      <w:docPartBody>
        <w:p w:rsidR="00000000" w:rsidRDefault="00B83B39" w:rsidP="00B83B39">
          <w:pPr>
            <w:pStyle w:val="FD2ADE52CDB9478A9FF430590D98A55C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6238E51FA2ED415FB11ADBDBE8B50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4ED54E-D4CB-4284-AF2B-F836585A2D42}"/>
      </w:docPartPr>
      <w:docPartBody>
        <w:p w:rsidR="00000000" w:rsidRDefault="00B83B39" w:rsidP="00B83B39">
          <w:pPr>
            <w:pStyle w:val="6238E51FA2ED415FB11ADBDBE8B500A6"/>
          </w:pPr>
          <w:r w:rsidRPr="00923BB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40"/>
    <w:rsid w:val="003D55AC"/>
    <w:rsid w:val="006847C7"/>
    <w:rsid w:val="007E6668"/>
    <w:rsid w:val="00B83B39"/>
    <w:rsid w:val="00C3354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83B39"/>
    <w:rPr>
      <w:color w:val="808080"/>
    </w:rPr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  <w:style w:type="paragraph" w:customStyle="1" w:styleId="BA81770FE1894D70967868C667A6AE58">
    <w:name w:val="BA81770FE1894D70967868C667A6AE58"/>
    <w:rsid w:val="00B83B39"/>
  </w:style>
  <w:style w:type="paragraph" w:customStyle="1" w:styleId="9587BBC1EEF04BD4AE533750048FED39">
    <w:name w:val="9587BBC1EEF04BD4AE533750048FED39"/>
    <w:rsid w:val="00B83B39"/>
  </w:style>
  <w:style w:type="paragraph" w:customStyle="1" w:styleId="EC70A2428CE346C1BD4784FA1C5F9E98">
    <w:name w:val="EC70A2428CE346C1BD4784FA1C5F9E98"/>
    <w:rsid w:val="00B83B39"/>
  </w:style>
  <w:style w:type="paragraph" w:customStyle="1" w:styleId="89391436733644F78EA4BECD0352403F">
    <w:name w:val="89391436733644F78EA4BECD0352403F"/>
    <w:rsid w:val="00B83B39"/>
  </w:style>
  <w:style w:type="paragraph" w:customStyle="1" w:styleId="0DAA8191E6F54DD3B9E1F7DD6CE9A382">
    <w:name w:val="0DAA8191E6F54DD3B9E1F7DD6CE9A382"/>
    <w:rsid w:val="00B83B39"/>
  </w:style>
  <w:style w:type="paragraph" w:customStyle="1" w:styleId="FD2ADE52CDB9478A9FF430590D98A55C">
    <w:name w:val="FD2ADE52CDB9478A9FF430590D98A55C"/>
    <w:rsid w:val="00B83B39"/>
  </w:style>
  <w:style w:type="paragraph" w:customStyle="1" w:styleId="6238E51FA2ED415FB11ADBDBE8B500A6">
    <w:name w:val="6238E51FA2ED415FB11ADBDBE8B500A6"/>
    <w:rsid w:val="00B83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Mgr. Lenka Stoličková</cp:lastModifiedBy>
  <cp:revision>4</cp:revision>
  <cp:lastPrinted>2015-01-19T15:37:00Z</cp:lastPrinted>
  <dcterms:created xsi:type="dcterms:W3CDTF">2015-06-18T08:56:00Z</dcterms:created>
  <dcterms:modified xsi:type="dcterms:W3CDTF">2016-05-02T09:29:00Z</dcterms:modified>
</cp:coreProperties>
</file>