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24" w:rsidRDefault="00363E80">
      <w:r>
        <w:t>Testovací dokument</w:t>
      </w:r>
      <w:bookmarkStart w:id="0" w:name="_GoBack"/>
      <w:bookmarkEnd w:id="0"/>
    </w:p>
    <w:sectPr w:rsidR="0096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80"/>
    <w:rsid w:val="00363E80"/>
    <w:rsid w:val="009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7EB1"/>
  <w15:chartTrackingRefBased/>
  <w15:docId w15:val="{A5555D48-321C-439C-B24B-6C6C7CE1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197E5-8FF3-4D70-9196-4B6EE2CE99C7}"/>
</file>

<file path=customXml/itemProps2.xml><?xml version="1.0" encoding="utf-8"?>
<ds:datastoreItem xmlns:ds="http://schemas.openxmlformats.org/officeDocument/2006/customXml" ds:itemID="{A57C8DA9-1CEA-49E5-89F6-766BEAB09227}"/>
</file>

<file path=customXml/itemProps3.xml><?xml version="1.0" encoding="utf-8"?>
<ds:datastoreItem xmlns:ds="http://schemas.openxmlformats.org/officeDocument/2006/customXml" ds:itemID="{95D32902-29C4-4F9C-82BC-5636AF61B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TECHNISERV IT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Skládanková</dc:creator>
  <cp:keywords/>
  <dc:description/>
  <cp:lastModifiedBy>Tereza Skládanková</cp:lastModifiedBy>
  <cp:revision>1</cp:revision>
  <dcterms:created xsi:type="dcterms:W3CDTF">2018-11-09T15:50:00Z</dcterms:created>
  <dcterms:modified xsi:type="dcterms:W3CDTF">2018-11-09T15:50:00Z</dcterms:modified>
</cp:coreProperties>
</file>