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071" w:rsidRDefault="00CD1F86">
      <w:r>
        <w:t>Testování Registru</w:t>
      </w:r>
      <w:r>
        <w:rPr>
          <w:noProof/>
          <w:lang w:eastAsia="cs-CZ"/>
        </w:rPr>
        <w:drawing>
          <wp:inline distT="0" distB="0" distL="0" distR="0" wp14:anchorId="7F06D7C5" wp14:editId="6B23F631">
            <wp:extent cx="5760720" cy="4608698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DD3" w:rsidRDefault="00C57DD3">
      <w:r>
        <w:rPr>
          <w:noProof/>
          <w:lang w:eastAsia="cs-CZ"/>
        </w:rPr>
        <w:lastRenderedPageBreak/>
        <w:drawing>
          <wp:inline distT="0" distB="0" distL="0" distR="0" wp14:anchorId="172A75D6" wp14:editId="37A1AAE5">
            <wp:extent cx="5760720" cy="4794884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9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DD3" w:rsidRDefault="00C57DD3">
      <w:r>
        <w:rPr>
          <w:noProof/>
          <w:lang w:eastAsia="cs-CZ"/>
        </w:rPr>
        <w:lastRenderedPageBreak/>
        <w:drawing>
          <wp:inline distT="0" distB="0" distL="0" distR="0" wp14:anchorId="0A7EB1C6" wp14:editId="68168D48">
            <wp:extent cx="5760720" cy="4794884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9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DD3" w:rsidRDefault="00C57DD3">
      <w:r>
        <w:br w:type="page"/>
      </w:r>
    </w:p>
    <w:p w:rsidR="00C57DD3" w:rsidRDefault="00C57DD3">
      <w:r>
        <w:lastRenderedPageBreak/>
        <w:t>Vrátit se na záložku „Obecné“ pro založení karty v Ezopu (založit EK v EZOP):</w:t>
      </w:r>
    </w:p>
    <w:p w:rsidR="00C57DD3" w:rsidRDefault="00C57DD3">
      <w:r>
        <w:rPr>
          <w:noProof/>
          <w:lang w:eastAsia="cs-CZ"/>
        </w:rPr>
        <w:drawing>
          <wp:inline distT="0" distB="0" distL="0" distR="0" wp14:anchorId="235769CA" wp14:editId="6F5E8A05">
            <wp:extent cx="5760720" cy="4794884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9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D8C" w:rsidRDefault="00B00D8C">
      <w:r>
        <w:rPr>
          <w:noProof/>
          <w:lang w:eastAsia="cs-CZ"/>
        </w:rPr>
        <w:lastRenderedPageBreak/>
        <w:drawing>
          <wp:inline distT="0" distB="0" distL="0" distR="0" wp14:anchorId="4CC425C4" wp14:editId="156E12A2">
            <wp:extent cx="5760720" cy="5877086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7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8C9" w:rsidRDefault="00CD78C9">
      <w:r>
        <w:br w:type="page"/>
      </w:r>
    </w:p>
    <w:p w:rsidR="00CD78C9" w:rsidRDefault="00CD78C9">
      <w:r>
        <w:lastRenderedPageBreak/>
        <w:t>Po použití tlačítka „Uložit“ se objeví:</w:t>
      </w:r>
    </w:p>
    <w:p w:rsidR="00CD78C9" w:rsidRDefault="00CD78C9">
      <w:r>
        <w:rPr>
          <w:noProof/>
          <w:lang w:eastAsia="cs-CZ"/>
        </w:rPr>
        <w:drawing>
          <wp:inline distT="0" distB="0" distL="0" distR="0" wp14:anchorId="07CCA214" wp14:editId="786AF5C2">
            <wp:extent cx="5760720" cy="4608698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8C9" w:rsidRDefault="006F316D">
      <w:r>
        <w:t>Uložit a zavřít</w:t>
      </w:r>
    </w:p>
    <w:p w:rsidR="006F316D" w:rsidRDefault="006F316D">
      <w:r>
        <w:br w:type="page"/>
      </w:r>
    </w:p>
    <w:p w:rsidR="006F316D" w:rsidRDefault="006F316D">
      <w:r>
        <w:lastRenderedPageBreak/>
        <w:t>Pro odeslání do registru je nutné doplnit anonymizovanou smlouvu na záložce Registr smluv:</w:t>
      </w:r>
    </w:p>
    <w:p w:rsidR="006F316D" w:rsidRDefault="006F316D">
      <w:r>
        <w:t>Po vybrání záložky „Registr smluv“</w:t>
      </w:r>
    </w:p>
    <w:p w:rsidR="006F316D" w:rsidRDefault="006F316D">
      <w:r>
        <w:rPr>
          <w:noProof/>
          <w:lang w:eastAsia="cs-CZ"/>
        </w:rPr>
        <w:drawing>
          <wp:inline distT="0" distB="0" distL="0" distR="0" wp14:anchorId="7678F770" wp14:editId="5DC916E3">
            <wp:extent cx="5760720" cy="4608698"/>
            <wp:effectExtent l="0" t="0" r="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16D" w:rsidRDefault="005105CA">
      <w:r>
        <w:t>Pravým tlačítkem myši „Nový“</w:t>
      </w:r>
    </w:p>
    <w:p w:rsidR="005105CA" w:rsidRDefault="005105CA">
      <w:r>
        <w:t>Se otevře formulář pro zadání anonymizované smlouvy:</w:t>
      </w:r>
    </w:p>
    <w:p w:rsidR="005105CA" w:rsidRDefault="005105CA">
      <w:r>
        <w:rPr>
          <w:noProof/>
          <w:lang w:eastAsia="cs-CZ"/>
        </w:rPr>
        <w:lastRenderedPageBreak/>
        <w:drawing>
          <wp:inline distT="0" distB="0" distL="0" distR="0" wp14:anchorId="0F99031D" wp14:editId="56BEB915">
            <wp:extent cx="5760720" cy="4608698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5CA" w:rsidRDefault="005105CA">
      <w:r>
        <w:t>Vložit soubor</w:t>
      </w:r>
    </w:p>
    <w:p w:rsidR="005105CA" w:rsidRDefault="005105CA">
      <w:r>
        <w:rPr>
          <w:noProof/>
          <w:lang w:eastAsia="cs-CZ"/>
        </w:rPr>
        <w:lastRenderedPageBreak/>
        <w:drawing>
          <wp:inline distT="0" distB="0" distL="0" distR="0" wp14:anchorId="5BA9F13F" wp14:editId="2198D422">
            <wp:extent cx="5181600" cy="39814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5CA" w:rsidRDefault="005105CA">
      <w:r>
        <w:t xml:space="preserve">Všechno </w:t>
      </w:r>
      <w:r w:rsidR="007748DE">
        <w:t>je již vyplněno a</w:t>
      </w:r>
      <w:r>
        <w:t xml:space="preserve"> mohu využít tlačítko „Registr smluv“</w:t>
      </w:r>
    </w:p>
    <w:p w:rsidR="007748DE" w:rsidRDefault="00533B2E">
      <w:r>
        <w:t>Po jeho stisknutí:</w:t>
      </w:r>
    </w:p>
    <w:p w:rsidR="00533B2E" w:rsidRDefault="00533B2E">
      <w:r>
        <w:rPr>
          <w:noProof/>
          <w:lang w:eastAsia="cs-CZ"/>
        </w:rPr>
        <w:lastRenderedPageBreak/>
        <w:drawing>
          <wp:inline distT="0" distB="0" distL="0" distR="0" wp14:anchorId="7671DF88" wp14:editId="2D642092">
            <wp:extent cx="5760720" cy="4608698"/>
            <wp:effectExtent l="0" t="0" r="0" b="19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B2E" w:rsidRDefault="00533B2E">
      <w:r>
        <w:t>Mohu zkontrolovat zasílané údaje.</w:t>
      </w:r>
    </w:p>
    <w:p w:rsidR="00533B2E" w:rsidRDefault="00533B2E">
      <w:r>
        <w:t>Objeví se:</w:t>
      </w:r>
    </w:p>
    <w:p w:rsidR="00533B2E" w:rsidRDefault="00533B2E">
      <w:r>
        <w:rPr>
          <w:noProof/>
          <w:lang w:eastAsia="cs-CZ"/>
        </w:rPr>
        <w:lastRenderedPageBreak/>
        <w:drawing>
          <wp:inline distT="0" distB="0" distL="0" distR="0" wp14:anchorId="792DE9BC" wp14:editId="0B5A4E63">
            <wp:extent cx="5760720" cy="4608698"/>
            <wp:effectExtent l="0" t="0" r="0" b="190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B2E" w:rsidRDefault="00533B2E">
      <w:r>
        <w:t>Na záložce „El. Dokumenty“</w:t>
      </w:r>
    </w:p>
    <w:p w:rsidR="00533B2E" w:rsidRDefault="00533B2E">
      <w:r>
        <w:rPr>
          <w:noProof/>
          <w:lang w:eastAsia="cs-CZ"/>
        </w:rPr>
        <w:lastRenderedPageBreak/>
        <w:drawing>
          <wp:inline distT="0" distB="0" distL="0" distR="0" wp14:anchorId="368EB42B" wp14:editId="10CDA548">
            <wp:extent cx="5760720" cy="4608698"/>
            <wp:effectExtent l="0" t="0" r="0" b="190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B2E" w:rsidRDefault="00533B2E">
      <w:r>
        <w:t>Po uložení :</w:t>
      </w:r>
    </w:p>
    <w:p w:rsidR="00533B2E" w:rsidRDefault="00533B2E">
      <w:r>
        <w:rPr>
          <w:noProof/>
          <w:lang w:eastAsia="cs-CZ"/>
        </w:rPr>
        <w:lastRenderedPageBreak/>
        <w:drawing>
          <wp:inline distT="0" distB="0" distL="0" distR="0" wp14:anchorId="5653554F" wp14:editId="6139D39E">
            <wp:extent cx="5760720" cy="4608698"/>
            <wp:effectExtent l="0" t="0" r="0" b="190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4B" w:rsidRDefault="009A7F4B">
      <w:r>
        <w:t>A stisknout „Uložit a zavřít“</w:t>
      </w:r>
    </w:p>
    <w:p w:rsidR="009A7F4B" w:rsidRDefault="009A7F4B">
      <w:bookmarkStart w:id="0" w:name="_GoBack"/>
      <w:bookmarkEnd w:id="0"/>
    </w:p>
    <w:sectPr w:rsidR="009A7F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F86"/>
    <w:rsid w:val="001D48CF"/>
    <w:rsid w:val="005105CA"/>
    <w:rsid w:val="00533B2E"/>
    <w:rsid w:val="006F316D"/>
    <w:rsid w:val="007748DE"/>
    <w:rsid w:val="008A6071"/>
    <w:rsid w:val="009A7F4B"/>
    <w:rsid w:val="00B00D8C"/>
    <w:rsid w:val="00C57DD3"/>
    <w:rsid w:val="00CD1F86"/>
    <w:rsid w:val="00CD7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D1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1F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D1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1F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87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Tomášková Helena Mgr.</dc:creator>
  <cp:lastModifiedBy>Tomášková Helena Mgr.</cp:lastModifiedBy>
  <cp:revision>8</cp:revision>
  <dcterms:created xsi:type="dcterms:W3CDTF">2016-06-20T09:22:00Z</dcterms:created>
  <dcterms:modified xsi:type="dcterms:W3CDTF">2016-06-20T09:48:00Z</dcterms:modified>
</cp:coreProperties>
</file>